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52"/>
          <w:szCs w:val="52"/>
          <w:shd w:val="clear" w:fill="FFFFFF"/>
          <w:lang w:val="en-US" w:eastAsia="zh-CN"/>
        </w:rPr>
        <w:t>服从调剂承诺书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  <w:t xml:space="preserve">本人姓名：           身份证号码：                  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  <w:t>本人自愿参加铜陵某公路收费站公开招聘工作人员考试，如被聘用，本人坚决服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  <w:t>从用人单位调剂工作岗位，如有违反，本人愿意自动放弃聘用，一切后果由本人承担。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62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  <w:t>签字：</w:t>
      </w:r>
    </w:p>
    <w:p>
      <w:pPr>
        <w:ind w:firstLine="620" w:firstLineChars="200"/>
        <w:jc w:val="center"/>
        <w:rPr>
          <w:rFonts w:hint="default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Q3NDU4ZWZjMzUyNzJlZWU5ODJjM2Y3ZWI3YmEifQ=="/>
  </w:docVars>
  <w:rsids>
    <w:rsidRoot w:val="65042187"/>
    <w:rsid w:val="32F65842"/>
    <w:rsid w:val="650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2023-09-14T13:47:00Z</dcterms:created>
  <dc:creator>一位提着黑光的少年</dc:creator>
  <cp:lastModifiedBy>一位提着黑光的少年</cp:lastModifiedBy>
  <dcterms:modified xsi:type="dcterms:W3CDTF">2023-10-18T07:40:01Z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45953B95009544A2BB344684D39EE791_11</vt:lpwstr>
  </property>
</Properties>
</file>